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12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1</w:t>
      </w:r>
    </w:p>
    <w:p w14:paraId="36C7D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全国粮食和物资储备系统先进集体</w:t>
      </w:r>
    </w:p>
    <w:p w14:paraId="3B5C4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拟表彰名单</w:t>
      </w:r>
    </w:p>
    <w:p w14:paraId="3CEFA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100个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</w:p>
    <w:p w14:paraId="4B067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 w14:paraId="73833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北京市</w:t>
      </w:r>
    </w:p>
    <w:p w14:paraId="4D556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北京市粮食和物资储备局物资储备处</w:t>
      </w:r>
    </w:p>
    <w:p w14:paraId="39D25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天津市</w:t>
      </w:r>
    </w:p>
    <w:p w14:paraId="06671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天津市粮食和物资储备局粮食储备处</w:t>
      </w:r>
    </w:p>
    <w:p w14:paraId="53293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河北省</w:t>
      </w:r>
    </w:p>
    <w:p w14:paraId="0B487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河北醇油坊食品有限公司</w:t>
      </w:r>
    </w:p>
    <w:p w14:paraId="21CE8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武安市发展和改革局（武安市粮食和物资储备局）</w:t>
      </w:r>
    </w:p>
    <w:p w14:paraId="6B92F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安平县省级粮食储备库有限责任公司</w:t>
      </w:r>
    </w:p>
    <w:p w14:paraId="55696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河北雄安新区改革发展局规划发展处</w:t>
      </w:r>
    </w:p>
    <w:p w14:paraId="1EF0B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山西省</w:t>
      </w:r>
    </w:p>
    <w:p w14:paraId="048F4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晋城市发展和改革委员会（晋城市粮食和物资储备局）</w:t>
      </w:r>
    </w:p>
    <w:p w14:paraId="46EA9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运城市盐湖区发展和改革局（粮食局）</w:t>
      </w:r>
    </w:p>
    <w:p w14:paraId="3A898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内蒙古自治区</w:t>
      </w:r>
    </w:p>
    <w:p w14:paraId="614FF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内蒙古自治区粮油标准质量监测中心（内蒙古自治区粮食安全监测保障服务中心）</w:t>
      </w:r>
    </w:p>
    <w:p w14:paraId="29A14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辽宁省</w:t>
      </w:r>
    </w:p>
    <w:p w14:paraId="1483F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沈阳市粮食和物资储备局粮食储备处</w:t>
      </w:r>
    </w:p>
    <w:p w14:paraId="75D73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大连友谊粮食储备库有限公司</w:t>
      </w:r>
    </w:p>
    <w:p w14:paraId="1D371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丹东市蛤蟆塘军粮供应站</w:t>
      </w:r>
    </w:p>
    <w:p w14:paraId="776EE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盘锦农业发展集团有限责任公司</w:t>
      </w:r>
    </w:p>
    <w:p w14:paraId="5BACB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本溪市国家粮油质量监测站</w:t>
      </w:r>
    </w:p>
    <w:p w14:paraId="2B867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绥中县荒地粮库有限公司</w:t>
      </w:r>
    </w:p>
    <w:p w14:paraId="7E284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吉林省</w:t>
      </w:r>
    </w:p>
    <w:p w14:paraId="6CE33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四平市粮食和物资储备局</w:t>
      </w:r>
    </w:p>
    <w:p w14:paraId="11CEA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长春市粮油卫生检验监测站</w:t>
      </w:r>
    </w:p>
    <w:p w14:paraId="0AF1C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辽源中鑫储备粮有限公司</w:t>
      </w:r>
    </w:p>
    <w:p w14:paraId="6902F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柳河县商务局（柳河县粮食和物资储备局）</w:t>
      </w:r>
    </w:p>
    <w:p w14:paraId="42661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扶余粮食集团有限公司</w:t>
      </w:r>
    </w:p>
    <w:p w14:paraId="0A4C6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辽源市发展和改革委员会（粮食和物资储备局）</w:t>
      </w:r>
    </w:p>
    <w:p w14:paraId="05E12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黑龙江省</w:t>
      </w:r>
    </w:p>
    <w:p w14:paraId="52E73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黑龙江省粮食质量安全监测和技术中心</w:t>
      </w:r>
    </w:p>
    <w:p w14:paraId="01B52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黑龙江省储备物资管理有限公司</w:t>
      </w:r>
    </w:p>
    <w:p w14:paraId="4A8B6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哈尔滨市粮食和物资储备局产业发展处</w:t>
      </w:r>
    </w:p>
    <w:p w14:paraId="74FA7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佳木斯市粮食和物资储备局</w:t>
      </w:r>
    </w:p>
    <w:p w14:paraId="7993A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密山市粮食质量安全监测站</w:t>
      </w:r>
    </w:p>
    <w:p w14:paraId="276EE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漠河县军粮供应站</w:t>
      </w:r>
    </w:p>
    <w:p w14:paraId="7CEAD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黑河市爱辉区粮食质量监测站</w:t>
      </w:r>
    </w:p>
    <w:p w14:paraId="315B4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上海市</w:t>
      </w:r>
    </w:p>
    <w:p w14:paraId="75880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上海浦江仓储有限公司粮油保管班</w:t>
      </w:r>
    </w:p>
    <w:p w14:paraId="37529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江苏省</w:t>
      </w:r>
    </w:p>
    <w:p w14:paraId="567C2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江苏省粮食和物资储备局粮食储备处</w:t>
      </w:r>
    </w:p>
    <w:p w14:paraId="5F091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江苏省江海粮油集团有限公司</w:t>
      </w:r>
    </w:p>
    <w:p w14:paraId="4A850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南京粮食集团有限公司</w:t>
      </w:r>
    </w:p>
    <w:p w14:paraId="3B366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无锡市粮食和物资储备局</w:t>
      </w:r>
    </w:p>
    <w:p w14:paraId="08D04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泗洪县两山生态发展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集团有限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公司</w:t>
      </w:r>
    </w:p>
    <w:p w14:paraId="3DF34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盐城市粮油集团有限公司</w:t>
      </w:r>
    </w:p>
    <w:p w14:paraId="52815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浙江省</w:t>
      </w:r>
    </w:p>
    <w:p w14:paraId="19F4A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温州市粮食和物资储备局</w:t>
      </w:r>
    </w:p>
    <w:p w14:paraId="78F35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安徽省</w:t>
      </w:r>
    </w:p>
    <w:p w14:paraId="31445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阜南县发展和改革委员会（粮食和物资储备局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)</w:t>
      </w:r>
    </w:p>
    <w:p w14:paraId="03D89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安徽省军粮供应办公室</w:t>
      </w:r>
    </w:p>
    <w:p w14:paraId="28F8F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滁州市发展和改革委员会（市粮食和物资储备局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)</w:t>
      </w:r>
    </w:p>
    <w:p w14:paraId="1642C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安庆市粮油质量监测站</w:t>
      </w:r>
    </w:p>
    <w:p w14:paraId="1EF3F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福建省</w:t>
      </w:r>
    </w:p>
    <w:p w14:paraId="3C527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南平市发展和改革委员会（南平市粮食和物资储备局）</w:t>
      </w:r>
    </w:p>
    <w:p w14:paraId="08F54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东山县军粮供应站</w:t>
      </w:r>
    </w:p>
    <w:p w14:paraId="667F7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江西省</w:t>
      </w:r>
    </w:p>
    <w:p w14:paraId="0291E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江西省粮食和物资储备局执法监督处</w:t>
      </w:r>
    </w:p>
    <w:p w14:paraId="63DBC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高安市粮食局</w:t>
      </w:r>
    </w:p>
    <w:p w14:paraId="555B2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山东省</w:t>
      </w:r>
    </w:p>
    <w:p w14:paraId="06A5B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临沂市粮食和物资储备局</w:t>
      </w:r>
    </w:p>
    <w:p w14:paraId="5967C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泰安市发展和改革委员会粮食管理办公室</w:t>
      </w:r>
    </w:p>
    <w:p w14:paraId="43F53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日照市粮食和物资储备服务中心</w:t>
      </w:r>
    </w:p>
    <w:p w14:paraId="5DCA7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山东鲁粮集团有限公司</w:t>
      </w:r>
    </w:p>
    <w:p w14:paraId="48875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滨州市粮食和物资储备综合保障中心</w:t>
      </w:r>
    </w:p>
    <w:p w14:paraId="51703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河南省</w:t>
      </w:r>
    </w:p>
    <w:p w14:paraId="66379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信阳市粮食和物资储备局</w:t>
      </w:r>
    </w:p>
    <w:p w14:paraId="701D8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周口市粮食和物资储备局</w:t>
      </w:r>
    </w:p>
    <w:p w14:paraId="5AE7E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开封市粮食和物资储备应急保障中心</w:t>
      </w:r>
    </w:p>
    <w:p w14:paraId="6A06E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漯河市物资储备保障中心</w:t>
      </w:r>
    </w:p>
    <w:p w14:paraId="142ED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河南兴洛粮食产业集团有限公司</w:t>
      </w:r>
    </w:p>
    <w:p w14:paraId="53AC1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滑县粮食和物资储备中心</w:t>
      </w:r>
    </w:p>
    <w:p w14:paraId="007D1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平顶山市东环国家粮食储备有限公司</w:t>
      </w:r>
    </w:p>
    <w:p w14:paraId="5BC77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河南商丘陇南国家粮食储备库</w:t>
      </w:r>
    </w:p>
    <w:p w14:paraId="37167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南阳市粮食和物资储备局</w:t>
      </w:r>
    </w:p>
    <w:p w14:paraId="49118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湖北省</w:t>
      </w:r>
    </w:p>
    <w:p w14:paraId="09C06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湖北省储备粮油管理集团有限公司</w:t>
      </w:r>
    </w:p>
    <w:p w14:paraId="6B3F8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恩施土家族苗族自治州发展和改革委员会（粮食局）</w:t>
      </w:r>
    </w:p>
    <w:p w14:paraId="4ABD2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武汉市储备粮保障中心</w:t>
      </w:r>
    </w:p>
    <w:p w14:paraId="0B564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宜昌市储备粮管理有限公司</w:t>
      </w:r>
    </w:p>
    <w:p w14:paraId="03C5B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黄冈市发展和改革委员会（粮食局）</w:t>
      </w:r>
    </w:p>
    <w:p w14:paraId="1DA50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湖南省</w:t>
      </w:r>
    </w:p>
    <w:p w14:paraId="4CD71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益阳市发展和改革委员会（粮食和物资储备局）</w:t>
      </w:r>
    </w:p>
    <w:p w14:paraId="06C6B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新化县发展和改革局（粮食和物资储备局）</w:t>
      </w:r>
    </w:p>
    <w:p w14:paraId="077EF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湖南邵阳国家粮食质量监测站</w:t>
      </w:r>
    </w:p>
    <w:p w14:paraId="0F183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湖南生平米业股份有限公司</w:t>
      </w:r>
    </w:p>
    <w:p w14:paraId="5B8C0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广东省</w:t>
      </w:r>
    </w:p>
    <w:p w14:paraId="38C8C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佛山市禅城区粮油检测中心</w:t>
      </w:r>
    </w:p>
    <w:p w14:paraId="4317E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惠州市粮食和物资储备保障中心</w:t>
      </w:r>
    </w:p>
    <w:p w14:paraId="1B3D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广东省储备粮管理集团有限公司东莞直属库</w:t>
      </w:r>
    </w:p>
    <w:p w14:paraId="4ED83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广西壮族自治区</w:t>
      </w:r>
    </w:p>
    <w:p w14:paraId="40648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广西壮族自治区救灾物资储备中心</w:t>
      </w:r>
    </w:p>
    <w:p w14:paraId="12CCC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海南省</w:t>
      </w:r>
    </w:p>
    <w:p w14:paraId="340DE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三沙市军粮供应站</w:t>
      </w:r>
    </w:p>
    <w:p w14:paraId="527B9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重庆市</w:t>
      </w:r>
    </w:p>
    <w:p w14:paraId="618A7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重庆市万州区发展和改革委员会（重庆市万州区粮食和物资储备局）粮食和物资储备科</w:t>
      </w:r>
    </w:p>
    <w:p w14:paraId="74D89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四川省</w:t>
      </w:r>
    </w:p>
    <w:p w14:paraId="7580F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中江县发展和改革局（粮食和物资储备局）</w:t>
      </w:r>
    </w:p>
    <w:p w14:paraId="24363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四川巴中国家粮食质量监测站</w:t>
      </w:r>
    </w:p>
    <w:p w14:paraId="615D9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四川粮油西南食谷有限责任公司</w:t>
      </w:r>
    </w:p>
    <w:p w14:paraId="45A51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峨眉山国粮储备有限责任公司</w:t>
      </w:r>
    </w:p>
    <w:p w14:paraId="0086A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贵州省</w:t>
      </w:r>
    </w:p>
    <w:p w14:paraId="78A43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贵州省粮食储备集团毕节有限公司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（原贵州省储备粮管理总公司金沙直属库）</w:t>
      </w:r>
    </w:p>
    <w:p w14:paraId="106B2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云南省</w:t>
      </w:r>
    </w:p>
    <w:p w14:paraId="21F6C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玉溪市粮食和物资储备局</w:t>
      </w:r>
    </w:p>
    <w:p w14:paraId="73312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元阳县粮食和物资储备局</w:t>
      </w:r>
    </w:p>
    <w:p w14:paraId="42474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西藏自治区</w:t>
      </w:r>
    </w:p>
    <w:p w14:paraId="1DB00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日喀则市粮食和物资储备局</w:t>
      </w:r>
    </w:p>
    <w:p w14:paraId="1557F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陕西省</w:t>
      </w:r>
    </w:p>
    <w:p w14:paraId="02B22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陕西省粮食质量安全中心（陕西省粮食经济研究中心）</w:t>
      </w:r>
    </w:p>
    <w:p w14:paraId="201F3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宝鸡市发展和改革委员会（市粮食和物资储备局）</w:t>
      </w:r>
    </w:p>
    <w:p w14:paraId="65CF9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甘肃省</w:t>
      </w:r>
    </w:p>
    <w:p w14:paraId="26FBD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酒泉市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发展和改革委员会（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酒泉市粮食和物资储备局）</w:t>
      </w:r>
    </w:p>
    <w:p w14:paraId="69ED9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青海省</w:t>
      </w:r>
    </w:p>
    <w:p w14:paraId="557EB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青海省粮油检测防治所</w:t>
      </w:r>
    </w:p>
    <w:p w14:paraId="2DD30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宁夏回族自治区</w:t>
      </w:r>
    </w:p>
    <w:p w14:paraId="1831D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中卫市粮食和物资储备局</w:t>
      </w:r>
    </w:p>
    <w:p w14:paraId="4B2C8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新疆维吾尔自治区</w:t>
      </w:r>
    </w:p>
    <w:p w14:paraId="339E8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昌吉回族自治州发展和改革委员会（昌吉回族自治州粮食和物资储备局）</w:t>
      </w:r>
    </w:p>
    <w:p w14:paraId="37459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沙雅县金都粮油购销公司海楼镇购销站</w:t>
      </w:r>
    </w:p>
    <w:p w14:paraId="78C8F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新疆生产建设兵团</w:t>
      </w:r>
    </w:p>
    <w:p w14:paraId="0AD92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新疆生产建设兵团发展和改革委员会（兵团粮食和物资储备局）粮食和物资储备处</w:t>
      </w:r>
    </w:p>
    <w:p w14:paraId="6666B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国家粮食和物资储备局及垂直管理局</w:t>
      </w:r>
    </w:p>
    <w:p w14:paraId="31029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国家粮食和物资储备局规划建设司设施建设处</w:t>
      </w:r>
    </w:p>
    <w:p w14:paraId="069A5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国家粮食和物资储备局河北局七七三处</w:t>
      </w:r>
    </w:p>
    <w:p w14:paraId="2E734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国家粮食和物资储备局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辽宁局二三九处物资管理科</w:t>
      </w:r>
    </w:p>
    <w:p w14:paraId="6D57B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国家粮食和物资储备局吉林局粮棉糖监管处</w:t>
      </w:r>
    </w:p>
    <w:p w14:paraId="096E7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国家粮食和物资储备局黑龙江局粮棉糖和救灾物资监管处</w:t>
      </w:r>
    </w:p>
    <w:p w14:paraId="7CB73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国家粮食和物资储备局江西局六七三处</w:t>
      </w:r>
    </w:p>
    <w:p w14:paraId="37ACA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国家粮食和物资储备局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河南局四三一处物资管理科</w:t>
      </w:r>
    </w:p>
    <w:p w14:paraId="68892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国家粮食和物资储备局湖北局一五六处</w:t>
      </w:r>
    </w:p>
    <w:p w14:paraId="6D796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国家粮食和物资储备局广东局三五三处专职消防队</w:t>
      </w:r>
    </w:p>
    <w:p w14:paraId="652C0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国家粮食和物资储备局宁夏局一七七处物资管理科</w:t>
      </w:r>
    </w:p>
    <w:p w14:paraId="32AE8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国家粮食和物资储备局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新疆局九七六处</w:t>
      </w:r>
    </w:p>
    <w:p w14:paraId="1B6F6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pgNumType w:fmt="decimal"/>
      <w:cols w:space="0" w:num="1"/>
      <w:rtlGutter w:val="0"/>
      <w:docGrid w:type="lines" w:linePitch="4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F1B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DE9AA1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DE9AA1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D5CB7"/>
    <w:rsid w:val="00D55174"/>
    <w:rsid w:val="05CE6823"/>
    <w:rsid w:val="06CC7D66"/>
    <w:rsid w:val="0A492A2C"/>
    <w:rsid w:val="0B363C9F"/>
    <w:rsid w:val="0B380146"/>
    <w:rsid w:val="11B516E3"/>
    <w:rsid w:val="137D0DEC"/>
    <w:rsid w:val="14AC17DF"/>
    <w:rsid w:val="17A80B4A"/>
    <w:rsid w:val="1A91517D"/>
    <w:rsid w:val="1CD001DE"/>
    <w:rsid w:val="1CDE08FA"/>
    <w:rsid w:val="1F007333"/>
    <w:rsid w:val="1F1C4537"/>
    <w:rsid w:val="1F9C13FC"/>
    <w:rsid w:val="1FF02B49"/>
    <w:rsid w:val="217E2DB8"/>
    <w:rsid w:val="27C62A26"/>
    <w:rsid w:val="27E64D5A"/>
    <w:rsid w:val="282D0BDB"/>
    <w:rsid w:val="29622B06"/>
    <w:rsid w:val="2A5644EE"/>
    <w:rsid w:val="2B515C2F"/>
    <w:rsid w:val="2BDD46C6"/>
    <w:rsid w:val="2C2A4AA2"/>
    <w:rsid w:val="2DF81343"/>
    <w:rsid w:val="2F7056E3"/>
    <w:rsid w:val="30C15ACF"/>
    <w:rsid w:val="31576CC8"/>
    <w:rsid w:val="31DB3455"/>
    <w:rsid w:val="3271115F"/>
    <w:rsid w:val="330B7B68"/>
    <w:rsid w:val="331C5AD4"/>
    <w:rsid w:val="336F7271"/>
    <w:rsid w:val="33EF6A7A"/>
    <w:rsid w:val="34761214"/>
    <w:rsid w:val="35062605"/>
    <w:rsid w:val="35917C0B"/>
    <w:rsid w:val="36EC376B"/>
    <w:rsid w:val="37A442EA"/>
    <w:rsid w:val="37A95DA8"/>
    <w:rsid w:val="3AEB5228"/>
    <w:rsid w:val="3B895E7F"/>
    <w:rsid w:val="3C215414"/>
    <w:rsid w:val="3ECD4126"/>
    <w:rsid w:val="3F483001"/>
    <w:rsid w:val="3F7E18C4"/>
    <w:rsid w:val="3FE200A5"/>
    <w:rsid w:val="40946C2F"/>
    <w:rsid w:val="409749EB"/>
    <w:rsid w:val="435E62C4"/>
    <w:rsid w:val="460D5CB7"/>
    <w:rsid w:val="48A05053"/>
    <w:rsid w:val="4AFF5FAF"/>
    <w:rsid w:val="4B53658D"/>
    <w:rsid w:val="4C303F46"/>
    <w:rsid w:val="4C483D51"/>
    <w:rsid w:val="4D1B535E"/>
    <w:rsid w:val="4D736B67"/>
    <w:rsid w:val="509D7591"/>
    <w:rsid w:val="549A28A4"/>
    <w:rsid w:val="54DE2027"/>
    <w:rsid w:val="55C061A9"/>
    <w:rsid w:val="55C45E2B"/>
    <w:rsid w:val="57927FE6"/>
    <w:rsid w:val="58205520"/>
    <w:rsid w:val="586438F5"/>
    <w:rsid w:val="58F72073"/>
    <w:rsid w:val="5CCC01B3"/>
    <w:rsid w:val="5FEA2932"/>
    <w:rsid w:val="63024E0E"/>
    <w:rsid w:val="64393F1B"/>
    <w:rsid w:val="64656ABD"/>
    <w:rsid w:val="66770C98"/>
    <w:rsid w:val="67397CFB"/>
    <w:rsid w:val="676236F6"/>
    <w:rsid w:val="68C2749F"/>
    <w:rsid w:val="6E7C509D"/>
    <w:rsid w:val="6EE721DF"/>
    <w:rsid w:val="72274350"/>
    <w:rsid w:val="7258197D"/>
    <w:rsid w:val="73397787"/>
    <w:rsid w:val="78B26191"/>
    <w:rsid w:val="7A96501E"/>
    <w:rsid w:val="7AA836BB"/>
    <w:rsid w:val="7BF00E78"/>
    <w:rsid w:val="7CFD204D"/>
    <w:rsid w:val="7EB443DF"/>
    <w:rsid w:val="7EDC7492"/>
    <w:rsid w:val="7EE5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1743</Words>
  <Characters>1745</Characters>
  <Lines>0</Lines>
  <Paragraphs>0</Paragraphs>
  <TotalTime>1</TotalTime>
  <ScaleCrop>false</ScaleCrop>
  <LinksUpToDate>false</LinksUpToDate>
  <CharactersWithSpaces>1745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2025-08-27T23:52:00Z</dcterms:created>
  <dc:creator>user</dc:creator>
  <cp:lastModifiedBy>LFX</cp:lastModifiedBy>
  <dcterms:modified xsi:type="dcterms:W3CDTF">2025-12-08T10:00:10Z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eyJoZGlkIjoiNTJjMTYzNmE4ZDlkZjJkNjQ5NzdjZGNiZWZhMWQyNGUiLCJ1c2VySWQiOiI3MTcxNTQ4NTUifQ==</vt:lpwstr>
  </property>
  <property fmtid="{D5CDD505-2E9C-101B-9397-08002B2CF9AE}" pid="4" name="ICV">
    <vt:lpwstr>28073D6DEACA4B9FBF982C1FF1632ACB_13</vt:lpwstr>
  </property>
</Properties>
</file>