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中国粮食研究培训中心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2024年度应届毕业生公开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根据事业单位公开招聘工作有关规定，我单位战略研究处专业技术岗位（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A0001）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、物资储备政策研究处专业技术岗位（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A0002）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等2个岗位无符合条件人选，</w:t>
      </w:r>
      <w:r>
        <w:rPr>
          <w:rFonts w:ascii="仿宋_GB2312" w:hAnsi="仿宋_GB2312" w:eastAsia="仿宋_GB2312" w:cs="仿宋_GB2312"/>
          <w:sz w:val="32"/>
          <w:szCs w:val="32"/>
        </w:rPr>
        <w:t>取消以上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个岗位招聘计划。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010-68979625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中国粮食研究培训中心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2024年5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16563"/>
    <w:rsid w:val="0022771C"/>
    <w:rsid w:val="002379C2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B5A86"/>
    <w:rsid w:val="005E042D"/>
    <w:rsid w:val="006124A9"/>
    <w:rsid w:val="006D4D30"/>
    <w:rsid w:val="006D6A18"/>
    <w:rsid w:val="0072395D"/>
    <w:rsid w:val="00750947"/>
    <w:rsid w:val="00753CAA"/>
    <w:rsid w:val="00775ADF"/>
    <w:rsid w:val="007F0070"/>
    <w:rsid w:val="00803069"/>
    <w:rsid w:val="00846E6D"/>
    <w:rsid w:val="008A62BC"/>
    <w:rsid w:val="008C2F91"/>
    <w:rsid w:val="008D7BBD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AA22DB"/>
    <w:rsid w:val="00B05E73"/>
    <w:rsid w:val="00B432EF"/>
    <w:rsid w:val="00B6403C"/>
    <w:rsid w:val="00BF3BE4"/>
    <w:rsid w:val="00BF4127"/>
    <w:rsid w:val="00C25F58"/>
    <w:rsid w:val="00C27AF3"/>
    <w:rsid w:val="00C43F04"/>
    <w:rsid w:val="00C638B8"/>
    <w:rsid w:val="00C85EA7"/>
    <w:rsid w:val="00C91C9A"/>
    <w:rsid w:val="00CA6B0D"/>
    <w:rsid w:val="00CE18FC"/>
    <w:rsid w:val="00D07F33"/>
    <w:rsid w:val="00D968D7"/>
    <w:rsid w:val="00DB378E"/>
    <w:rsid w:val="00DC3BF1"/>
    <w:rsid w:val="00DC7404"/>
    <w:rsid w:val="00E32A15"/>
    <w:rsid w:val="00E45015"/>
    <w:rsid w:val="00E64A0E"/>
    <w:rsid w:val="00E9029A"/>
    <w:rsid w:val="00E91535"/>
    <w:rsid w:val="00EC0F4C"/>
    <w:rsid w:val="00F12084"/>
    <w:rsid w:val="00F244FD"/>
    <w:rsid w:val="00F77AB4"/>
    <w:rsid w:val="02273B0A"/>
    <w:rsid w:val="09F76150"/>
    <w:rsid w:val="0C361B42"/>
    <w:rsid w:val="0FB95DCB"/>
    <w:rsid w:val="145F766F"/>
    <w:rsid w:val="1B24080C"/>
    <w:rsid w:val="20DB64BF"/>
    <w:rsid w:val="243A716B"/>
    <w:rsid w:val="265056F7"/>
    <w:rsid w:val="28F959C6"/>
    <w:rsid w:val="2DE009FF"/>
    <w:rsid w:val="34D62619"/>
    <w:rsid w:val="4A1F0631"/>
    <w:rsid w:val="4E2132CB"/>
    <w:rsid w:val="4F645662"/>
    <w:rsid w:val="52860EB5"/>
    <w:rsid w:val="599A58C0"/>
    <w:rsid w:val="5B96379B"/>
    <w:rsid w:val="622F76D3"/>
    <w:rsid w:val="6FCB6CE6"/>
    <w:rsid w:val="7375419F"/>
    <w:rsid w:val="772A29E5"/>
    <w:rsid w:val="77402735"/>
    <w:rsid w:val="78AE37B9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162</Characters>
  <Lines>1</Lines>
  <Paragraphs>1</Paragraphs>
  <TotalTime>10</TotalTime>
  <ScaleCrop>false</ScaleCrop>
  <LinksUpToDate>false</LinksUpToDate>
  <CharactersWithSpaces>189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2022-08-29T07:55:00Z</dcterms:created>
  <dc:creator>倚楼听风雨iao</dc:creator>
  <cp:lastModifiedBy>dar玲 </cp:lastModifiedBy>
  <cp:lastPrinted>2024-05-07T07:28:38Z</cp:lastPrinted>
  <dcterms:modified xsi:type="dcterms:W3CDTF">2024-05-07T08:36:01Z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29FB4A514286496BBD8A47184C24BE1D_13</vt:lpwstr>
  </property>
</Properties>
</file>